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5C0AA" w14:textId="77777777" w:rsidR="00D66AE2" w:rsidRDefault="001A5E2C" w:rsidP="00A2751F">
      <w:pPr>
        <w:jc w:val="right"/>
        <w:rPr>
          <w:rFonts w:cs="Times New Roman"/>
        </w:rPr>
      </w:pPr>
      <w:bookmarkStart w:id="0" w:name="_GoBack"/>
      <w:bookmarkEnd w:id="0"/>
      <w:r w:rsidRPr="00A2751F">
        <w:rPr>
          <w:rFonts w:cs="Times New Roman"/>
        </w:rPr>
        <w:t>(Form 2)</w:t>
      </w:r>
    </w:p>
    <w:p w14:paraId="045D1B3E" w14:textId="77777777" w:rsidR="001A5E2C" w:rsidRPr="00A2751F" w:rsidRDefault="001A5E2C" w:rsidP="00A2751F">
      <w:pPr>
        <w:jc w:val="right"/>
        <w:rPr>
          <w:rFonts w:cs="Times New Roman"/>
        </w:rPr>
      </w:pPr>
    </w:p>
    <w:p w14:paraId="02EAD911" w14:textId="77777777" w:rsidR="00593AD6" w:rsidRPr="001A5E2C" w:rsidRDefault="001A5E2C" w:rsidP="00A2751F">
      <w:pPr>
        <w:jc w:val="center"/>
        <w:rPr>
          <w:rFonts w:eastAsiaTheme="majorEastAsia" w:cs="Times New Roman"/>
          <w:b/>
          <w:bCs/>
          <w:sz w:val="32"/>
          <w:szCs w:val="32"/>
        </w:rPr>
      </w:pPr>
      <w:r w:rsidRPr="001A5E2C">
        <w:rPr>
          <w:rFonts w:eastAsiaTheme="majorEastAsia" w:cs="Times New Roman"/>
          <w:b/>
          <w:bCs/>
          <w:sz w:val="32"/>
          <w:szCs w:val="32"/>
        </w:rPr>
        <w:t xml:space="preserve">Application for the Academic Research </w:t>
      </w:r>
      <w:r w:rsidR="00AD526E">
        <w:rPr>
          <w:rFonts w:eastAsiaTheme="majorEastAsia" w:cs="Times New Roman" w:hint="eastAsia"/>
          <w:b/>
          <w:bCs/>
          <w:sz w:val="32"/>
          <w:szCs w:val="32"/>
        </w:rPr>
        <w:t>Incentive Award</w:t>
      </w:r>
      <w:r w:rsidRPr="001A5E2C">
        <w:rPr>
          <w:rFonts w:eastAsiaTheme="majorEastAsia" w:cs="Times New Roman"/>
          <w:b/>
          <w:bCs/>
          <w:sz w:val="32"/>
          <w:szCs w:val="32"/>
        </w:rPr>
        <w:t xml:space="preserve"> of the Phonetic Society of Japan</w:t>
      </w:r>
    </w:p>
    <w:p w14:paraId="069615DB" w14:textId="703EA7CE" w:rsidR="00D66AE2" w:rsidRPr="00A2751F" w:rsidRDefault="001A5E2C" w:rsidP="003C41B7">
      <w:pPr>
        <w:wordWrap w:val="0"/>
        <w:jc w:val="right"/>
        <w:rPr>
          <w:rFonts w:cs="Times New Roman"/>
        </w:rPr>
      </w:pPr>
      <w:r w:rsidRPr="00A2751F">
        <w:rPr>
          <w:rFonts w:cs="Times New Roman"/>
        </w:rPr>
        <w:t>D</w:t>
      </w:r>
      <w:r w:rsidR="003C41B7">
        <w:rPr>
          <w:rFonts w:cs="Times New Roman" w:hint="eastAsia"/>
        </w:rPr>
        <w:t>D/MM/YYYY</w:t>
      </w:r>
      <w:r w:rsidRPr="00A2751F">
        <w:rPr>
          <w:rFonts w:cs="Times New Roman"/>
        </w:rPr>
        <w:t>:</w:t>
      </w:r>
      <w:r w:rsidR="00351EB8">
        <w:rPr>
          <w:rFonts w:cs="Times New Roman"/>
        </w:rPr>
        <w:tab/>
      </w:r>
      <w:r w:rsidR="003C41B7">
        <w:rPr>
          <w:rFonts w:cs="Times New Roman" w:hint="eastAsia"/>
        </w:rPr>
        <w:t xml:space="preserve">  </w:t>
      </w:r>
      <w:r w:rsidRPr="00A2751F">
        <w:rPr>
          <w:rFonts w:cs="Times New Roman"/>
        </w:rPr>
        <w:t xml:space="preserve"> /</w:t>
      </w:r>
      <w:r w:rsidR="00351EB8">
        <w:rPr>
          <w:rFonts w:cs="Times New Roman"/>
        </w:rPr>
        <w:tab/>
      </w:r>
      <w:r w:rsidRPr="00A2751F">
        <w:rPr>
          <w:rFonts w:cs="Times New Roman"/>
        </w:rPr>
        <w:t xml:space="preserve"> /2015</w:t>
      </w:r>
    </w:p>
    <w:p w14:paraId="46D11A46" w14:textId="77777777" w:rsidR="001A5E2C" w:rsidRDefault="001A5E2C" w:rsidP="00A2751F">
      <w:pPr>
        <w:jc w:val="left"/>
        <w:rPr>
          <w:rFonts w:cs="Times New Roman"/>
        </w:rPr>
      </w:pPr>
    </w:p>
    <w:p w14:paraId="5EE9C43D" w14:textId="77777777" w:rsidR="00B11315" w:rsidRPr="00A2751F" w:rsidRDefault="001A5E2C" w:rsidP="00A2751F">
      <w:pPr>
        <w:jc w:val="left"/>
        <w:rPr>
          <w:rFonts w:cs="Times New Roman"/>
        </w:rPr>
      </w:pPr>
      <w:r w:rsidRPr="00A2751F">
        <w:rPr>
          <w:rFonts w:cs="Times New Roman"/>
        </w:rPr>
        <w:t>To the Phonetic Society of Japan</w:t>
      </w:r>
    </w:p>
    <w:tbl>
      <w:tblPr>
        <w:tblStyle w:val="a7"/>
        <w:tblpPr w:leftFromText="142" w:rightFromText="142" w:vertAnchor="text" w:horzAnchor="margin" w:tblpY="1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02"/>
        <w:gridCol w:w="5918"/>
      </w:tblGrid>
      <w:tr w:rsidR="00500BED" w:rsidRPr="00A2751F" w14:paraId="62234C4F" w14:textId="77777777" w:rsidTr="001A5E2C">
        <w:tc>
          <w:tcPr>
            <w:tcW w:w="2802" w:type="dxa"/>
          </w:tcPr>
          <w:p w14:paraId="491A3A64" w14:textId="06091439" w:rsidR="00500BED" w:rsidRPr="00A2751F" w:rsidRDefault="00351EB8" w:rsidP="008361D9">
            <w:pPr>
              <w:ind w:left="105" w:hangingChars="50" w:hanging="105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Ti</w:t>
            </w:r>
            <w:r w:rsidR="001A5E2C" w:rsidRPr="00A2751F">
              <w:rPr>
                <w:rFonts w:cs="Times New Roman"/>
              </w:rPr>
              <w:t>tle of work</w:t>
            </w:r>
            <w:r w:rsidR="008361D9">
              <w:rPr>
                <w:rFonts w:cs="Times New Roman"/>
              </w:rPr>
              <w:t xml:space="preserve"> or activity</w:t>
            </w:r>
          </w:p>
        </w:tc>
        <w:tc>
          <w:tcPr>
            <w:tcW w:w="5918" w:type="dxa"/>
          </w:tcPr>
          <w:p w14:paraId="0E3EED31" w14:textId="77777777" w:rsidR="00500BED" w:rsidRDefault="00500BED" w:rsidP="001A5E2C">
            <w:pPr>
              <w:jc w:val="left"/>
              <w:rPr>
                <w:rFonts w:cs="Times New Roman"/>
              </w:rPr>
            </w:pPr>
          </w:p>
          <w:p w14:paraId="1F1E22A1" w14:textId="77777777" w:rsidR="001A5E2C" w:rsidRPr="00A2751F" w:rsidRDefault="001A5E2C" w:rsidP="001A5E2C">
            <w:pPr>
              <w:jc w:val="left"/>
              <w:rPr>
                <w:rFonts w:cs="Times New Roman"/>
              </w:rPr>
            </w:pPr>
          </w:p>
        </w:tc>
      </w:tr>
      <w:tr w:rsidR="00F10C0E" w:rsidRPr="00A2751F" w14:paraId="6B15FBB1" w14:textId="77777777" w:rsidTr="001A5E2C">
        <w:tc>
          <w:tcPr>
            <w:tcW w:w="2802" w:type="dxa"/>
          </w:tcPr>
          <w:p w14:paraId="7F335A06" w14:textId="2CE84E12" w:rsidR="00F10C0E" w:rsidRPr="00A2751F" w:rsidRDefault="008361D9" w:rsidP="001A5E2C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Category of</w:t>
            </w:r>
            <w:r w:rsidR="001A5E2C" w:rsidRPr="00A2751F">
              <w:rPr>
                <w:rFonts w:cs="Times New Roman"/>
              </w:rPr>
              <w:t xml:space="preserve"> work</w:t>
            </w:r>
            <w:r>
              <w:rPr>
                <w:rFonts w:cs="Times New Roman"/>
              </w:rPr>
              <w:t xml:space="preserve"> or activity</w:t>
            </w:r>
          </w:p>
        </w:tc>
        <w:tc>
          <w:tcPr>
            <w:tcW w:w="5918" w:type="dxa"/>
          </w:tcPr>
          <w:p w14:paraId="70118486" w14:textId="43DE21B5" w:rsidR="00F10C0E" w:rsidRPr="00A2751F" w:rsidRDefault="001A5E2C" w:rsidP="001A5E2C">
            <w:pPr>
              <w:ind w:left="142"/>
              <w:jc w:val="left"/>
              <w:rPr>
                <w:rFonts w:cs="Times New Roman"/>
              </w:rPr>
            </w:pPr>
            <w:r w:rsidRPr="00A2751F">
              <w:rPr>
                <w:rFonts w:cs="Times New Roman"/>
              </w:rPr>
              <w:t xml:space="preserve">Publications;  </w:t>
            </w:r>
            <w:r w:rsidR="008361D9">
              <w:rPr>
                <w:rFonts w:cs="Times New Roman"/>
              </w:rPr>
              <w:t>Web;  Audio sources and corpora</w:t>
            </w:r>
            <w:r w:rsidRPr="00A2751F">
              <w:rPr>
                <w:rFonts w:cs="Times New Roman"/>
              </w:rPr>
              <w:t xml:space="preserve">;  </w:t>
            </w:r>
            <w:r>
              <w:rPr>
                <w:rFonts w:cs="Times New Roman" w:hint="eastAsia"/>
              </w:rPr>
              <w:br/>
            </w:r>
            <w:r w:rsidRPr="00A2751F">
              <w:rPr>
                <w:rFonts w:cs="Times New Roman"/>
              </w:rPr>
              <w:t xml:space="preserve">Teaching materials and aids;  Teaching and diagnostic methods;  </w:t>
            </w:r>
            <w:r>
              <w:rPr>
                <w:rFonts w:cs="Times New Roman" w:hint="eastAsia"/>
              </w:rPr>
              <w:br/>
            </w:r>
            <w:r w:rsidR="008361D9">
              <w:rPr>
                <w:rFonts w:cs="Times New Roman"/>
              </w:rPr>
              <w:t>Other</w:t>
            </w:r>
            <w:r w:rsidRPr="00A2751F">
              <w:rPr>
                <w:rFonts w:cs="Times New Roman"/>
              </w:rPr>
              <w:t>: (            )</w:t>
            </w:r>
          </w:p>
        </w:tc>
      </w:tr>
      <w:tr w:rsidR="00652F30" w:rsidRPr="00A2751F" w14:paraId="0B23265C" w14:textId="77777777" w:rsidTr="001A5E2C">
        <w:tc>
          <w:tcPr>
            <w:tcW w:w="2802" w:type="dxa"/>
          </w:tcPr>
          <w:p w14:paraId="4565AE9C" w14:textId="491FB982" w:rsidR="00652F30" w:rsidRPr="00A2751F" w:rsidRDefault="007E4B1E" w:rsidP="001A5E2C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Supporting materials sent by postal mail</w:t>
            </w:r>
          </w:p>
        </w:tc>
        <w:tc>
          <w:tcPr>
            <w:tcW w:w="5918" w:type="dxa"/>
          </w:tcPr>
          <w:p w14:paraId="68E87381" w14:textId="05C7BF99" w:rsidR="00652F30" w:rsidRDefault="001A5E2C" w:rsidP="001A5E2C">
            <w:pPr>
              <w:ind w:left="142"/>
              <w:jc w:val="left"/>
              <w:rPr>
                <w:rFonts w:cs="Times New Roman"/>
              </w:rPr>
            </w:pPr>
            <w:r w:rsidRPr="00A2751F">
              <w:rPr>
                <w:rFonts w:cs="Times New Roman"/>
              </w:rPr>
              <w:t>Yes</w:t>
            </w:r>
            <w:r w:rsidR="008361D9">
              <w:rPr>
                <w:rFonts w:cs="Times New Roman"/>
              </w:rPr>
              <w:t xml:space="preserve">  </w:t>
            </w:r>
            <w:r w:rsidRPr="00A2751F">
              <w:rPr>
                <w:rFonts w:cs="Times New Roman"/>
              </w:rPr>
              <w:t>/</w:t>
            </w:r>
            <w:r w:rsidR="008361D9">
              <w:rPr>
                <w:rFonts w:cs="Times New Roman"/>
              </w:rPr>
              <w:t xml:space="preserve">  </w:t>
            </w:r>
            <w:r w:rsidRPr="00A2751F">
              <w:rPr>
                <w:rFonts w:cs="Times New Roman"/>
              </w:rPr>
              <w:t>No</w:t>
            </w:r>
          </w:p>
          <w:p w14:paraId="38A41E17" w14:textId="77777777" w:rsidR="001A5E2C" w:rsidRPr="00A2751F" w:rsidRDefault="001A5E2C" w:rsidP="001A5E2C">
            <w:pPr>
              <w:jc w:val="left"/>
              <w:rPr>
                <w:rFonts w:cs="Times New Roman"/>
              </w:rPr>
            </w:pPr>
          </w:p>
        </w:tc>
      </w:tr>
      <w:tr w:rsidR="00652F30" w:rsidRPr="00A2751F" w14:paraId="3B30C68A" w14:textId="77777777" w:rsidTr="001A5E2C">
        <w:tc>
          <w:tcPr>
            <w:tcW w:w="8720" w:type="dxa"/>
            <w:gridSpan w:val="2"/>
          </w:tcPr>
          <w:p w14:paraId="5E834E45" w14:textId="5DDD14CB" w:rsidR="001A5E2C" w:rsidRDefault="001A5E2C" w:rsidP="001A5E2C">
            <w:pPr>
              <w:ind w:left="567" w:hangingChars="270" w:hanging="567"/>
              <w:jc w:val="left"/>
              <w:rPr>
                <w:rFonts w:cs="Times New Roman"/>
              </w:rPr>
            </w:pPr>
            <w:r w:rsidRPr="00A2751F">
              <w:rPr>
                <w:rFonts w:cs="Times New Roman"/>
              </w:rPr>
              <w:t xml:space="preserve">Summary: Please give a brief </w:t>
            </w:r>
            <w:r w:rsidR="008361D9">
              <w:rPr>
                <w:rFonts w:cs="Times New Roman"/>
              </w:rPr>
              <w:t>description of</w:t>
            </w:r>
            <w:r w:rsidRPr="00A2751F">
              <w:rPr>
                <w:rFonts w:cs="Times New Roman"/>
              </w:rPr>
              <w:t xml:space="preserve"> work</w:t>
            </w:r>
            <w:r w:rsidR="008361D9">
              <w:rPr>
                <w:rFonts w:cs="Times New Roman"/>
              </w:rPr>
              <w:t xml:space="preserve"> or activity</w:t>
            </w:r>
            <w:r w:rsidRPr="00A2751F">
              <w:rPr>
                <w:rFonts w:cs="Times New Roman"/>
              </w:rPr>
              <w:t>.</w:t>
            </w:r>
          </w:p>
          <w:p w14:paraId="6E5E8568" w14:textId="77777777" w:rsidR="00652F30" w:rsidRPr="00A2751F" w:rsidRDefault="00652F30" w:rsidP="001A5E2C">
            <w:pPr>
              <w:ind w:left="567" w:hangingChars="270" w:hanging="567"/>
              <w:jc w:val="left"/>
              <w:rPr>
                <w:rFonts w:cs="Times New Roman"/>
              </w:rPr>
            </w:pPr>
          </w:p>
        </w:tc>
      </w:tr>
      <w:tr w:rsidR="00652F30" w:rsidRPr="00A2751F" w14:paraId="26B299D2" w14:textId="77777777" w:rsidTr="003C41B7">
        <w:trPr>
          <w:trHeight w:val="8601"/>
        </w:trPr>
        <w:tc>
          <w:tcPr>
            <w:tcW w:w="8720" w:type="dxa"/>
            <w:gridSpan w:val="2"/>
          </w:tcPr>
          <w:p w14:paraId="593D7B5E" w14:textId="77777777" w:rsidR="00A553AC" w:rsidRPr="00A2751F" w:rsidRDefault="00A553AC" w:rsidP="001A5E2C">
            <w:pPr>
              <w:jc w:val="left"/>
              <w:rPr>
                <w:rFonts w:cs="Times New Roman"/>
              </w:rPr>
            </w:pPr>
          </w:p>
        </w:tc>
      </w:tr>
    </w:tbl>
    <w:p w14:paraId="2CC3CA82" w14:textId="77777777" w:rsidR="00652F30" w:rsidRPr="00A2751F" w:rsidRDefault="00652F30" w:rsidP="00A2751F">
      <w:pPr>
        <w:rPr>
          <w:rFonts w:cs="Times New Roman"/>
        </w:rPr>
      </w:pPr>
    </w:p>
    <w:sectPr w:rsidR="00652F30" w:rsidRPr="00A2751F" w:rsidSect="00A2751F">
      <w:pgSz w:w="11906" w:h="16838" w:code="9"/>
      <w:pgMar w:top="1985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BDA4C" w14:textId="77777777" w:rsidR="00E30E5A" w:rsidRDefault="00E30E5A" w:rsidP="00D66AE2">
      <w:r>
        <w:separator/>
      </w:r>
    </w:p>
  </w:endnote>
  <w:endnote w:type="continuationSeparator" w:id="0">
    <w:p w14:paraId="04F7BAE5" w14:textId="77777777" w:rsidR="00E30E5A" w:rsidRDefault="00E30E5A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6D218" w14:textId="77777777" w:rsidR="00E30E5A" w:rsidRDefault="00E30E5A" w:rsidP="00D66AE2">
      <w:r>
        <w:separator/>
      </w:r>
    </w:p>
  </w:footnote>
  <w:footnote w:type="continuationSeparator" w:id="0">
    <w:p w14:paraId="430CA694" w14:textId="77777777" w:rsidR="00E30E5A" w:rsidRDefault="00E30E5A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E2"/>
    <w:rsid w:val="00007649"/>
    <w:rsid w:val="00063982"/>
    <w:rsid w:val="000A78C0"/>
    <w:rsid w:val="000F1D7E"/>
    <w:rsid w:val="001249E2"/>
    <w:rsid w:val="001833CB"/>
    <w:rsid w:val="001A5E2C"/>
    <w:rsid w:val="001D607D"/>
    <w:rsid w:val="001F1ED1"/>
    <w:rsid w:val="00216FAB"/>
    <w:rsid w:val="00234EF8"/>
    <w:rsid w:val="002918A3"/>
    <w:rsid w:val="003065D7"/>
    <w:rsid w:val="00351EB8"/>
    <w:rsid w:val="003535C1"/>
    <w:rsid w:val="003B4B3C"/>
    <w:rsid w:val="003C41B7"/>
    <w:rsid w:val="004514FF"/>
    <w:rsid w:val="00461705"/>
    <w:rsid w:val="00466F55"/>
    <w:rsid w:val="004969C2"/>
    <w:rsid w:val="004B3B65"/>
    <w:rsid w:val="00500BED"/>
    <w:rsid w:val="0057086D"/>
    <w:rsid w:val="00572DCB"/>
    <w:rsid w:val="00593AD6"/>
    <w:rsid w:val="006052DB"/>
    <w:rsid w:val="00652F30"/>
    <w:rsid w:val="006B7DF2"/>
    <w:rsid w:val="00744398"/>
    <w:rsid w:val="00751789"/>
    <w:rsid w:val="007C546B"/>
    <w:rsid w:val="007E4B1E"/>
    <w:rsid w:val="008361D9"/>
    <w:rsid w:val="00842A90"/>
    <w:rsid w:val="008B5EDD"/>
    <w:rsid w:val="008E00AE"/>
    <w:rsid w:val="008E1168"/>
    <w:rsid w:val="0094724E"/>
    <w:rsid w:val="00963DEB"/>
    <w:rsid w:val="00972F3F"/>
    <w:rsid w:val="00974361"/>
    <w:rsid w:val="00984238"/>
    <w:rsid w:val="00A2216D"/>
    <w:rsid w:val="00A2751F"/>
    <w:rsid w:val="00A35FFA"/>
    <w:rsid w:val="00A553AC"/>
    <w:rsid w:val="00A91426"/>
    <w:rsid w:val="00AD526E"/>
    <w:rsid w:val="00AF3901"/>
    <w:rsid w:val="00B11315"/>
    <w:rsid w:val="00B64C8F"/>
    <w:rsid w:val="00B91CEC"/>
    <w:rsid w:val="00BA2B8F"/>
    <w:rsid w:val="00BB1014"/>
    <w:rsid w:val="00CE3D58"/>
    <w:rsid w:val="00CF7EB7"/>
    <w:rsid w:val="00D07A99"/>
    <w:rsid w:val="00D54B1E"/>
    <w:rsid w:val="00D61D28"/>
    <w:rsid w:val="00D66AE2"/>
    <w:rsid w:val="00D80CE7"/>
    <w:rsid w:val="00E263A2"/>
    <w:rsid w:val="00E30E5A"/>
    <w:rsid w:val="00E57802"/>
    <w:rsid w:val="00E876D7"/>
    <w:rsid w:val="00E903BF"/>
    <w:rsid w:val="00E91BEE"/>
    <w:rsid w:val="00F10C0E"/>
    <w:rsid w:val="00F14204"/>
    <w:rsid w:val="00F6249D"/>
    <w:rsid w:val="00F9661D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2BB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2751F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F1D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1D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F1D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1D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F1D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F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1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Microsoft Office ユーザー</cp:lastModifiedBy>
  <cp:revision>2</cp:revision>
  <dcterms:created xsi:type="dcterms:W3CDTF">2016-09-07T14:38:00Z</dcterms:created>
  <dcterms:modified xsi:type="dcterms:W3CDTF">2016-09-07T14:38:00Z</dcterms:modified>
</cp:coreProperties>
</file>